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3E93" w:rsidRPr="00F93420" w:rsidRDefault="00153E93" w:rsidP="00F93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 об итогах проведения публичного обсуждения отчета за 20</w:t>
      </w:r>
      <w:r w:rsid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r w:rsidR="00CC1D3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</w:t>
      </w:r>
      <w:r w:rsidRPr="00F9342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год </w:t>
      </w:r>
      <w:r w:rsidR="00280190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деятельности </w:t>
      </w:r>
      <w:r w:rsidR="00D4153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Беловского</w:t>
      </w:r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сельского округа </w:t>
      </w:r>
      <w:proofErr w:type="spellStart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Мамлютского</w:t>
      </w:r>
      <w:proofErr w:type="spellEnd"/>
      <w:r w:rsidR="001136C2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района Северо-Казахстанской области</w:t>
      </w:r>
    </w:p>
    <w:p w:rsidR="00153E93" w:rsidRPr="00F93420" w:rsidRDefault="001136C2" w:rsidP="00153E93">
      <w:pPr>
        <w:spacing w:before="100" w:beforeAutospacing="1" w:after="100" w:afterAutospacing="1" w:line="36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Коммунальное государственное учреждение «Аппарат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акима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415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Беловского</w:t>
      </w:r>
      <w:r w:rsid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сельского округа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Мамлюткого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района Северо-Казахстанской области»</w:t>
      </w:r>
    </w:p>
    <w:p w:rsidR="00BD7C97" w:rsidRPr="00F93420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1.Дата проведения публичного обсуждения —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01.0</w:t>
      </w:r>
      <w:r w:rsidR="00F6416A" w:rsidRPr="0028019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</w:t>
      </w:r>
      <w:r w:rsidR="00CC1D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.-</w:t>
      </w:r>
      <w:proofErr w:type="gramEnd"/>
      <w:r w:rsidR="00CC1D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30.04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20</w:t>
      </w:r>
      <w:r w:rsidR="00F93420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CC1D3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</w:t>
      </w:r>
    </w:p>
    <w:p w:rsidR="00B167F6" w:rsidRPr="00A2438C" w:rsidRDefault="00153E93" w:rsidP="009758D2">
      <w:pPr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2.Способ проведения публ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ичного обсуждения — размещен в социальной сети </w:t>
      </w:r>
      <w:r w:rsidR="000B31DF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Facebook</w:t>
      </w:r>
      <w:r w:rsidR="000B31DF"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электронному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адресу: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="000B31DF">
        <w:rPr>
          <w:rStyle w:val="a3"/>
          <w:rFonts w:ascii="Times New Roman" w:hAnsi="Times New Roman" w:cs="Times New Roman"/>
          <w:b/>
          <w:color w:val="auto"/>
          <w:sz w:val="28"/>
          <w:szCs w:val="28"/>
          <w:u w:val="none"/>
          <w:lang w:val="kk-KZ" w:eastAsia="ru-RU"/>
        </w:rPr>
        <w:t xml:space="preserve"> </w:t>
      </w:r>
      <w:hyperlink r:id="rId4" w:history="1">
        <w:r w:rsidR="00B167F6" w:rsidRPr="00E86A9F">
          <w:rPr>
            <w:rStyle w:val="a3"/>
            <w:rFonts w:ascii="Times New Roman" w:hAnsi="Times New Roman" w:cs="Times New Roman"/>
            <w:b/>
            <w:sz w:val="28"/>
            <w:szCs w:val="28"/>
            <w:lang w:val="kk-KZ" w:eastAsia="ru-RU"/>
          </w:rPr>
          <w:t>https://www.facebook.com/100068423695970/posts/pfbid0SgRTcumiRjr6B2914tQN9nKu5bDGiuCaLVNYCWFacE53Z3VrXg9VrtbMSneHtikJl/?</w:t>
        </w:r>
        <w:proofErr w:type="gramEnd"/>
        <w:r w:rsidR="00B167F6" w:rsidRPr="00E86A9F">
          <w:rPr>
            <w:rStyle w:val="a3"/>
            <w:rFonts w:ascii="Times New Roman" w:hAnsi="Times New Roman" w:cs="Times New Roman"/>
            <w:b/>
            <w:sz w:val="28"/>
            <w:szCs w:val="28"/>
            <w:lang w:val="kk-KZ" w:eastAsia="ru-RU"/>
          </w:rPr>
          <w:t>app=fbl</w:t>
        </w:r>
      </w:hyperlink>
      <w:bookmarkStart w:id="0" w:name="_GoBack"/>
      <w:bookmarkEnd w:id="0"/>
    </w:p>
    <w:p w:rsidR="00153E93" w:rsidRPr="00F93420" w:rsidRDefault="000B31DF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0B31D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3E93"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.Перечень предложений и (или) замечаний участников публичного обсуждения:</w:t>
      </w:r>
    </w:p>
    <w:tbl>
      <w:tblPr>
        <w:tblW w:w="1539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9"/>
        <w:gridCol w:w="3329"/>
        <w:gridCol w:w="3631"/>
        <w:gridCol w:w="2894"/>
        <w:gridCol w:w="3036"/>
        <w:gridCol w:w="2100"/>
      </w:tblGrid>
      <w:tr w:rsidR="00153E93" w:rsidRPr="00537215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72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F93420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физ.</w:t>
            </w:r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</w:t>
            </w:r>
            <w:proofErr w:type="spellEnd"/>
            <w:r w:rsidR="00153E93"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наименование организации, внесший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 предложения и (или) замечания, поступившее в рамках публичного обсуждения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принятии или непринятии предложения и (или) замечания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3E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Обоснования по принятию или непринятию предложения и (или) замечания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537215" w:rsidRDefault="00153E93" w:rsidP="00EE1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153E93" w:rsidRPr="00D8659C" w:rsidTr="00153E93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D8659C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21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53E93" w:rsidRPr="000B31DF" w:rsidRDefault="00153E93" w:rsidP="00EE1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D86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1D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</w:tr>
    </w:tbl>
    <w:p w:rsidR="00153E93" w:rsidRDefault="00153E93" w:rsidP="00153E93">
      <w:pPr>
        <w:spacing w:before="100" w:beforeAutospacing="1" w:after="100" w:afterAutospacing="1" w:line="36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Дополнительные </w:t>
      </w:r>
      <w:proofErr w:type="gramStart"/>
      <w:r w:rsidRPr="00F9342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сведения:</w:t>
      </w:r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</w:t>
      </w:r>
      <w:proofErr w:type="gramEnd"/>
      <w:r w:rsidRPr="00153E9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___________________________________________</w:t>
      </w:r>
    </w:p>
    <w:p w:rsidR="008B21DF" w:rsidRDefault="008B21DF"/>
    <w:sectPr w:rsidR="008B21DF" w:rsidSect="00F93420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2999"/>
    <w:rsid w:val="000B31DF"/>
    <w:rsid w:val="001136C2"/>
    <w:rsid w:val="00131A56"/>
    <w:rsid w:val="00153E93"/>
    <w:rsid w:val="0018135E"/>
    <w:rsid w:val="001E4400"/>
    <w:rsid w:val="002679C2"/>
    <w:rsid w:val="00280190"/>
    <w:rsid w:val="002A3310"/>
    <w:rsid w:val="003C670D"/>
    <w:rsid w:val="00495836"/>
    <w:rsid w:val="00652999"/>
    <w:rsid w:val="00843627"/>
    <w:rsid w:val="008B21DF"/>
    <w:rsid w:val="009758D2"/>
    <w:rsid w:val="00A2438C"/>
    <w:rsid w:val="00B167F6"/>
    <w:rsid w:val="00BD7C97"/>
    <w:rsid w:val="00CC1D3E"/>
    <w:rsid w:val="00CF67EF"/>
    <w:rsid w:val="00D4153C"/>
    <w:rsid w:val="00F6416A"/>
    <w:rsid w:val="00F93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8D0514-60B9-4FA3-90AC-BF0D814F9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3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342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37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facebook.com/100068423695970/posts/pfbid0SgRTcumiRjr6B2914tQN9nKu5bDGiuCaLVNYCWFacE53Z3VrXg9VrtbMSneHtikJl/?app=fb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A23</dc:creator>
  <cp:lastModifiedBy>user</cp:lastModifiedBy>
  <cp:revision>22</cp:revision>
  <dcterms:created xsi:type="dcterms:W3CDTF">2023-02-08T11:35:00Z</dcterms:created>
  <dcterms:modified xsi:type="dcterms:W3CDTF">2024-04-23T07:28:00Z</dcterms:modified>
</cp:coreProperties>
</file>